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Pr="000D217F" w:rsidRDefault="00E059F3" w:rsidP="00B14888">
      <w:pPr>
        <w:ind w:firstLine="567"/>
        <w:jc w:val="center"/>
        <w:rPr>
          <w:b/>
        </w:rPr>
      </w:pPr>
      <w:r>
        <w:rPr>
          <w:b/>
        </w:rPr>
        <w:t>.</w:t>
      </w:r>
      <w:r w:rsidR="000D217F" w:rsidRPr="000D217F">
        <w:rPr>
          <w:b/>
        </w:rPr>
        <w:t>РОССИЙСКАЯ  ФЕДЕРАЦИЯ</w:t>
      </w:r>
      <w:r>
        <w:rPr>
          <w:b/>
        </w:rPr>
        <w:t>.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  <w:r w:rsidR="00E059F3">
        <w:rPr>
          <w:b/>
        </w:rPr>
        <w:t>г.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0D7522" w:rsidP="00743183">
      <w:pPr>
        <w:jc w:val="both"/>
      </w:pPr>
      <w:r>
        <w:t>25</w:t>
      </w:r>
      <w:r w:rsidR="00CB7F8E">
        <w:t xml:space="preserve"> ноября</w:t>
      </w:r>
      <w:r>
        <w:t xml:space="preserve"> 2021</w:t>
      </w:r>
      <w:r w:rsidR="00117E04">
        <w:t xml:space="preserve"> г.</w:t>
      </w:r>
      <w:r w:rsidR="00DB3D7D">
        <w:t xml:space="preserve">                                     </w:t>
      </w:r>
      <w:r w:rsidR="00CB7F8E">
        <w:t xml:space="preserve">     </w:t>
      </w:r>
      <w:r w:rsidR="00743183">
        <w:t>р</w:t>
      </w:r>
      <w:r w:rsidR="000D217F" w:rsidRPr="000D217F">
        <w:t>.</w:t>
      </w:r>
      <w:r w:rsidR="00743183">
        <w:t>п.</w:t>
      </w:r>
      <w:r w:rsidR="000D217F" w:rsidRPr="000D217F">
        <w:t>Мама</w:t>
      </w:r>
      <w:r w:rsidR="004A6110">
        <w:t xml:space="preserve">кан                                                 </w:t>
      </w:r>
      <w:r w:rsidR="00223E58">
        <w:t xml:space="preserve">   </w:t>
      </w:r>
      <w:r w:rsidR="00CB7F8E">
        <w:t xml:space="preserve"> </w:t>
      </w:r>
      <w:r>
        <w:t>№ 45</w:t>
      </w:r>
    </w:p>
    <w:p w:rsidR="004A6110" w:rsidRDefault="004A6110" w:rsidP="00743183">
      <w:pPr>
        <w:jc w:val="both"/>
      </w:pPr>
    </w:p>
    <w:p w:rsidR="00FA303D" w:rsidRDefault="00FA303D" w:rsidP="00FA303D">
      <w:pPr>
        <w:jc w:val="center"/>
      </w:pPr>
      <w:bookmarkStart w:id="0" w:name="_GoBack"/>
      <w:r>
        <w:t xml:space="preserve">Об </w:t>
      </w:r>
      <w:r w:rsidR="00223E58">
        <w:t>исполнении муниципальной</w:t>
      </w:r>
      <w:r>
        <w:t xml:space="preserve"> программ</w:t>
      </w:r>
      <w:r w:rsidR="00223E58">
        <w:t>ы</w:t>
      </w:r>
    </w:p>
    <w:p w:rsidR="00FA303D" w:rsidRDefault="00223E58" w:rsidP="00FA303D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B6489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Мамаканс</w:t>
      </w:r>
      <w:r w:rsidR="001C48DD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Pr="00AB6489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="00FA303D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FA303D" w:rsidRDefault="00FA303D" w:rsidP="00FA303D">
      <w:pPr>
        <w:jc w:val="both"/>
      </w:pPr>
    </w:p>
    <w:p w:rsidR="00FA303D" w:rsidRPr="00AB6489" w:rsidRDefault="00FA303D" w:rsidP="00223E58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89">
        <w:rPr>
          <w:rFonts w:ascii="Times New Roman" w:hAnsi="Times New Roman" w:cs="Times New Roman"/>
          <w:sz w:val="24"/>
          <w:szCs w:val="24"/>
        </w:rPr>
        <w:t xml:space="preserve"> Заслушав и обсудив информ</w:t>
      </w:r>
      <w:r w:rsidR="00AB6489" w:rsidRPr="00AB6489">
        <w:rPr>
          <w:rFonts w:ascii="Times New Roman" w:hAnsi="Times New Roman" w:cs="Times New Roman"/>
          <w:sz w:val="24"/>
          <w:szCs w:val="24"/>
        </w:rPr>
        <w:t>ацию об исполнении муниципальной</w:t>
      </w:r>
      <w:r w:rsidRPr="00AB648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B6489" w:rsidRPr="00AB6489">
        <w:rPr>
          <w:rFonts w:ascii="Times New Roman" w:hAnsi="Times New Roman" w:cs="Times New Roman"/>
          <w:sz w:val="24"/>
          <w:szCs w:val="24"/>
        </w:rPr>
        <w:t>ы</w:t>
      </w:r>
      <w:r w:rsidRPr="00AB6489">
        <w:rPr>
          <w:rFonts w:ascii="Times New Roman" w:hAnsi="Times New Roman" w:cs="Times New Roman"/>
          <w:sz w:val="24"/>
          <w:szCs w:val="24"/>
        </w:rPr>
        <w:t>:</w:t>
      </w:r>
      <w:r w:rsidR="00AB6489" w:rsidRPr="00AB6489"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энергетической эффективности на территории Мамаканс</w:t>
      </w:r>
      <w:r w:rsidR="001C48DD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 </w:t>
      </w:r>
      <w:r w:rsidR="00AB6489" w:rsidRPr="00AB6489">
        <w:rPr>
          <w:rFonts w:ascii="Times New Roman" w:hAnsi="Times New Roman" w:cs="Times New Roman"/>
          <w:sz w:val="24"/>
          <w:szCs w:val="24"/>
        </w:rPr>
        <w:t>на 2018-2022 годы»</w:t>
      </w:r>
      <w:r>
        <w:t xml:space="preserve"> </w:t>
      </w:r>
      <w:r w:rsidRPr="00AB6489">
        <w:rPr>
          <w:rFonts w:ascii="Times New Roman" w:hAnsi="Times New Roman" w:cs="Times New Roman"/>
          <w:sz w:val="24"/>
          <w:szCs w:val="24"/>
        </w:rPr>
        <w:t>пред</w:t>
      </w:r>
      <w:r w:rsidR="00553340">
        <w:rPr>
          <w:rFonts w:ascii="Times New Roman" w:hAnsi="Times New Roman" w:cs="Times New Roman"/>
          <w:sz w:val="24"/>
          <w:szCs w:val="24"/>
        </w:rPr>
        <w:t>о</w:t>
      </w:r>
      <w:r w:rsidRPr="00AB6489">
        <w:rPr>
          <w:rFonts w:ascii="Times New Roman" w:hAnsi="Times New Roman" w:cs="Times New Roman"/>
          <w:sz w:val="24"/>
          <w:szCs w:val="24"/>
        </w:rPr>
        <w:t>ставленную начальник</w:t>
      </w:r>
      <w:r w:rsidR="00553340">
        <w:rPr>
          <w:rFonts w:ascii="Times New Roman" w:hAnsi="Times New Roman" w:cs="Times New Roman"/>
          <w:sz w:val="24"/>
          <w:szCs w:val="24"/>
        </w:rPr>
        <w:t>ом</w:t>
      </w:r>
      <w:r w:rsidRPr="00AB6489">
        <w:rPr>
          <w:rFonts w:ascii="Times New Roman" w:hAnsi="Times New Roman" w:cs="Times New Roman"/>
          <w:sz w:val="24"/>
          <w:szCs w:val="24"/>
        </w:rPr>
        <w:t xml:space="preserve"> отдела по вопросам ЖКХ, строительства и транспорта Н.С. Кинах, руководствуясь ст.24 Устава Мамаканского муниципального образования, Дума Мамаканского городского поселения </w:t>
      </w:r>
    </w:p>
    <w:p w:rsidR="00FA303D" w:rsidRDefault="00FA303D" w:rsidP="00223E5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FA303D" w:rsidRPr="00AB6489" w:rsidRDefault="00FA303D" w:rsidP="00223E58">
      <w:pPr>
        <w:pStyle w:val="a5"/>
        <w:tabs>
          <w:tab w:val="left" w:pos="709"/>
        </w:tabs>
        <w:ind w:firstLine="709"/>
        <w:jc w:val="both"/>
        <w:rPr>
          <w:rStyle w:val="FontStyle13"/>
          <w:color w:val="auto"/>
          <w:sz w:val="24"/>
          <w:szCs w:val="24"/>
        </w:rPr>
      </w:pPr>
      <w:r w:rsidRPr="00AB6489">
        <w:rPr>
          <w:rFonts w:ascii="Times New Roman" w:hAnsi="Times New Roman" w:cs="Times New Roman"/>
          <w:sz w:val="24"/>
          <w:szCs w:val="24"/>
        </w:rPr>
        <w:t xml:space="preserve"> 1.Принять</w:t>
      </w:r>
      <w:r w:rsidR="00AB6489" w:rsidRPr="00AB6489">
        <w:rPr>
          <w:rFonts w:ascii="Times New Roman" w:hAnsi="Times New Roman" w:cs="Times New Roman"/>
          <w:sz w:val="24"/>
          <w:szCs w:val="24"/>
        </w:rPr>
        <w:t xml:space="preserve"> </w:t>
      </w:r>
      <w:r w:rsidRPr="00AB6489">
        <w:rPr>
          <w:rFonts w:ascii="Times New Roman" w:hAnsi="Times New Roman" w:cs="Times New Roman"/>
          <w:sz w:val="24"/>
          <w:szCs w:val="24"/>
        </w:rPr>
        <w:t>к сведению информ</w:t>
      </w:r>
      <w:r w:rsidR="00AB6489" w:rsidRPr="00AB6489">
        <w:rPr>
          <w:rFonts w:ascii="Times New Roman" w:hAnsi="Times New Roman" w:cs="Times New Roman"/>
          <w:sz w:val="24"/>
          <w:szCs w:val="24"/>
        </w:rPr>
        <w:t xml:space="preserve">ацию об исполнении муниципальной </w:t>
      </w:r>
      <w:r w:rsidRPr="00AB648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B6489" w:rsidRPr="00AB6489">
        <w:rPr>
          <w:rFonts w:ascii="Times New Roman" w:hAnsi="Times New Roman" w:cs="Times New Roman"/>
          <w:sz w:val="24"/>
          <w:szCs w:val="24"/>
        </w:rPr>
        <w:t>ы</w:t>
      </w:r>
      <w:r w:rsidRPr="00AB6489">
        <w:rPr>
          <w:rFonts w:ascii="Times New Roman" w:hAnsi="Times New Roman" w:cs="Times New Roman"/>
          <w:sz w:val="24"/>
          <w:szCs w:val="24"/>
        </w:rPr>
        <w:t>:</w:t>
      </w:r>
      <w:r w:rsidR="00AB6489" w:rsidRPr="00AB6489"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энергетической эффективности на территории Мамаканского муниципального</w:t>
      </w:r>
      <w:r w:rsidR="001C48D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B6489" w:rsidRPr="00AB6489">
        <w:rPr>
          <w:rFonts w:ascii="Times New Roman" w:hAnsi="Times New Roman" w:cs="Times New Roman"/>
          <w:sz w:val="24"/>
          <w:szCs w:val="24"/>
        </w:rPr>
        <w:t xml:space="preserve"> на 2018-2022 годы».</w:t>
      </w:r>
      <w:r w:rsidRPr="00AB6489">
        <w:rPr>
          <w:rFonts w:ascii="Times New Roman" w:hAnsi="Times New Roman"/>
          <w:sz w:val="24"/>
          <w:szCs w:val="24"/>
        </w:rPr>
        <w:t xml:space="preserve"> (Прилагается)</w:t>
      </w:r>
    </w:p>
    <w:p w:rsidR="00FA303D" w:rsidRDefault="00FA303D" w:rsidP="00040322">
      <w:pPr>
        <w:pStyle w:val="a5"/>
        <w:ind w:firstLine="709"/>
        <w:jc w:val="both"/>
      </w:pPr>
      <w:r>
        <w:rPr>
          <w:rFonts w:ascii="Times New Roman" w:hAnsi="Times New Roman"/>
          <w:sz w:val="24"/>
          <w:szCs w:val="24"/>
        </w:rPr>
        <w:t>2.Опубликовать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Pr="000D7522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Pr="000D752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706A1D" w:rsidRDefault="00706A1D" w:rsidP="0001484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</w:t>
      </w:r>
      <w:r w:rsidR="00040322">
        <w:rPr>
          <w:rFonts w:ascii="Times New Roman" w:hAnsi="Times New Roman"/>
          <w:sz w:val="24"/>
          <w:szCs w:val="24"/>
        </w:rPr>
        <w:t xml:space="preserve">          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</w:t>
      </w:r>
      <w:r w:rsidR="00040322">
        <w:rPr>
          <w:rFonts w:ascii="Times New Roman" w:hAnsi="Times New Roman"/>
          <w:sz w:val="24"/>
          <w:szCs w:val="24"/>
        </w:rPr>
        <w:t xml:space="preserve">        </w:t>
      </w:r>
      <w:r w:rsidRPr="00C34598">
        <w:rPr>
          <w:rFonts w:ascii="Times New Roman" w:hAnsi="Times New Roman"/>
          <w:sz w:val="24"/>
          <w:szCs w:val="24"/>
        </w:rPr>
        <w:t xml:space="preserve">  Ю.В. Белоногова</w:t>
      </w:r>
    </w:p>
    <w:p w:rsidR="003424B5" w:rsidRDefault="003424B5" w:rsidP="006276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29.11.2021г.</w:t>
      </w:r>
    </w:p>
    <w:p w:rsidR="00E059F3" w:rsidRDefault="00E059F3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E059F3" w:rsidRDefault="00E059F3" w:rsidP="006276D5">
      <w:pPr>
        <w:pStyle w:val="a5"/>
        <w:rPr>
          <w:rFonts w:ascii="Times New Roman" w:hAnsi="Times New Roman"/>
          <w:sz w:val="24"/>
          <w:szCs w:val="24"/>
        </w:rPr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223E58" w:rsidRDefault="00223E58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981068" w:rsidRDefault="00981068" w:rsidP="00F515FE">
      <w:pPr>
        <w:jc w:val="center"/>
        <w:rPr>
          <w:b/>
        </w:rPr>
      </w:pPr>
    </w:p>
    <w:p w:rsidR="006A370C" w:rsidRDefault="006A370C" w:rsidP="00F515FE">
      <w:pPr>
        <w:jc w:val="center"/>
        <w:rPr>
          <w:b/>
        </w:rPr>
      </w:pPr>
    </w:p>
    <w:p w:rsidR="00592C46" w:rsidRPr="00C62AD3" w:rsidRDefault="00592C46" w:rsidP="00592C4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62AD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92C46" w:rsidRPr="00C62AD3" w:rsidRDefault="00592C46" w:rsidP="00592C4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62AD3">
        <w:rPr>
          <w:rFonts w:ascii="Times New Roman" w:hAnsi="Times New Roman"/>
          <w:sz w:val="24"/>
          <w:szCs w:val="24"/>
        </w:rPr>
        <w:t>к решению Думы</w:t>
      </w:r>
    </w:p>
    <w:p w:rsidR="00592C46" w:rsidRPr="00C62AD3" w:rsidRDefault="00592C46" w:rsidP="00592C4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62AD3">
        <w:rPr>
          <w:rFonts w:ascii="Times New Roman" w:hAnsi="Times New Roman"/>
          <w:sz w:val="24"/>
          <w:szCs w:val="24"/>
        </w:rPr>
        <w:t xml:space="preserve">Мамаканского городского поселения </w:t>
      </w:r>
    </w:p>
    <w:p w:rsidR="00592C46" w:rsidRPr="000F4ED8" w:rsidRDefault="001B73A0" w:rsidP="00592C4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ноября 2021 года № 45</w:t>
      </w:r>
    </w:p>
    <w:p w:rsidR="00592C46" w:rsidRDefault="00592C46" w:rsidP="006A37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C46" w:rsidRDefault="00592C46" w:rsidP="006A37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A0" w:rsidRPr="00BB6A44" w:rsidRDefault="001B73A0" w:rsidP="001B73A0">
      <w:pPr>
        <w:jc w:val="center"/>
        <w:rPr>
          <w:b/>
          <w:sz w:val="28"/>
          <w:szCs w:val="28"/>
        </w:rPr>
      </w:pPr>
      <w:r w:rsidRPr="00BB6A44">
        <w:rPr>
          <w:b/>
          <w:sz w:val="28"/>
          <w:szCs w:val="28"/>
        </w:rPr>
        <w:t>Информация к заседанию Думы Мамаканского городского поселения 25.11.2021г.</w:t>
      </w:r>
    </w:p>
    <w:p w:rsidR="001B73A0" w:rsidRPr="00BB6A44" w:rsidRDefault="001B73A0" w:rsidP="001B73A0">
      <w:pPr>
        <w:jc w:val="both"/>
        <w:rPr>
          <w:sz w:val="28"/>
          <w:szCs w:val="28"/>
        </w:rPr>
      </w:pPr>
      <w:r w:rsidRPr="00BB6A44">
        <w:rPr>
          <w:sz w:val="28"/>
          <w:szCs w:val="28"/>
        </w:rPr>
        <w:t>Об исполнении муниципальной программы «Энергосбережение и повышение эффективности на территории ММО на 2018-2022гг.»</w:t>
      </w:r>
    </w:p>
    <w:p w:rsidR="001B73A0" w:rsidRPr="00BB6A44" w:rsidRDefault="001B73A0" w:rsidP="001B73A0">
      <w:pPr>
        <w:jc w:val="both"/>
        <w:rPr>
          <w:sz w:val="28"/>
          <w:szCs w:val="28"/>
        </w:rPr>
      </w:pPr>
      <w:r w:rsidRPr="00BB6A44">
        <w:rPr>
          <w:sz w:val="28"/>
          <w:szCs w:val="28"/>
        </w:rPr>
        <w:t>Администрация Мамаканского городского поселения в рамках реализации муниципальной программы «Энергосбережение и повышение энергетической  эффективности на территории Мамаканского муниципального образования на 2018-2022годы»</w:t>
      </w:r>
    </w:p>
    <w:p w:rsidR="001B73A0" w:rsidRPr="00BB6A44" w:rsidRDefault="001B73A0" w:rsidP="001B73A0">
      <w:pPr>
        <w:jc w:val="both"/>
        <w:rPr>
          <w:sz w:val="28"/>
          <w:szCs w:val="28"/>
        </w:rPr>
      </w:pPr>
      <w:r w:rsidRPr="00BB6A44">
        <w:rPr>
          <w:sz w:val="28"/>
          <w:szCs w:val="28"/>
        </w:rPr>
        <w:t>С 2018 по 2021год были реализованы мероприятия по замене ламп накаливания, ДРЛ,ДРВ уличного освещения  на</w:t>
      </w:r>
      <w:r>
        <w:rPr>
          <w:sz w:val="28"/>
          <w:szCs w:val="28"/>
        </w:rPr>
        <w:t xml:space="preserve"> </w:t>
      </w:r>
      <w:r w:rsidRPr="00BB6A44">
        <w:rPr>
          <w:sz w:val="28"/>
          <w:szCs w:val="28"/>
        </w:rPr>
        <w:t>энергоэффективные уличные светодиодные светильники.</w:t>
      </w:r>
    </w:p>
    <w:p w:rsidR="001B73A0" w:rsidRPr="00BB6A44" w:rsidRDefault="001B73A0" w:rsidP="001B73A0">
      <w:pPr>
        <w:jc w:val="both"/>
        <w:rPr>
          <w:sz w:val="28"/>
          <w:szCs w:val="28"/>
        </w:rPr>
      </w:pPr>
      <w:r w:rsidRPr="00BB6A44">
        <w:rPr>
          <w:sz w:val="28"/>
          <w:szCs w:val="28"/>
        </w:rPr>
        <w:t>Таким образом в 2018году -115шт; 2019г-49шт; 2020г-15шт;2021г- 47шт</w:t>
      </w:r>
    </w:p>
    <w:tbl>
      <w:tblPr>
        <w:tblStyle w:val="ad"/>
        <w:tblW w:w="8207" w:type="dxa"/>
        <w:tblLayout w:type="fixed"/>
        <w:tblLook w:val="04A0" w:firstRow="1" w:lastRow="0" w:firstColumn="1" w:lastColumn="0" w:noHBand="0" w:noVBand="1"/>
      </w:tblPr>
      <w:tblGrid>
        <w:gridCol w:w="936"/>
        <w:gridCol w:w="1044"/>
        <w:gridCol w:w="1417"/>
        <w:gridCol w:w="1559"/>
        <w:gridCol w:w="1417"/>
        <w:gridCol w:w="1822"/>
        <w:gridCol w:w="12"/>
      </w:tblGrid>
      <w:tr w:rsidR="001B73A0" w:rsidRPr="00BB6A44" w:rsidTr="007E382D">
        <w:trPr>
          <w:gridAfter w:val="1"/>
          <w:wAfter w:w="12" w:type="dxa"/>
        </w:trPr>
        <w:tc>
          <w:tcPr>
            <w:tcW w:w="936" w:type="dxa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Период год</w:t>
            </w:r>
          </w:p>
        </w:tc>
        <w:tc>
          <w:tcPr>
            <w:tcW w:w="1044" w:type="dxa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Кол-во свет ед</w:t>
            </w:r>
          </w:p>
        </w:tc>
        <w:tc>
          <w:tcPr>
            <w:tcW w:w="1417" w:type="dxa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Кол-во энергоэффективных свет ед.</w:t>
            </w:r>
          </w:p>
        </w:tc>
        <w:tc>
          <w:tcPr>
            <w:tcW w:w="1559" w:type="dxa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КВТ/ч</w:t>
            </w:r>
          </w:p>
        </w:tc>
        <w:tc>
          <w:tcPr>
            <w:tcW w:w="1417" w:type="dxa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Сумма</w:t>
            </w:r>
          </w:p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Руб.</w:t>
            </w:r>
          </w:p>
        </w:tc>
        <w:tc>
          <w:tcPr>
            <w:tcW w:w="1822" w:type="dxa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примечание</w:t>
            </w:r>
          </w:p>
        </w:tc>
      </w:tr>
      <w:tr w:rsidR="001B73A0" w:rsidRPr="00BB6A44" w:rsidTr="007E382D">
        <w:tc>
          <w:tcPr>
            <w:tcW w:w="936" w:type="dxa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2018</w:t>
            </w:r>
          </w:p>
        </w:tc>
        <w:tc>
          <w:tcPr>
            <w:tcW w:w="1044" w:type="dxa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209</w:t>
            </w:r>
          </w:p>
        </w:tc>
        <w:tc>
          <w:tcPr>
            <w:tcW w:w="1417" w:type="dxa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115</w:t>
            </w:r>
          </w:p>
        </w:tc>
        <w:tc>
          <w:tcPr>
            <w:tcW w:w="1559" w:type="dxa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115405</w:t>
            </w:r>
          </w:p>
        </w:tc>
        <w:tc>
          <w:tcPr>
            <w:tcW w:w="1417" w:type="dxa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442 392</w:t>
            </w:r>
          </w:p>
        </w:tc>
        <w:tc>
          <w:tcPr>
            <w:tcW w:w="1834" w:type="dxa"/>
            <w:gridSpan w:val="2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</w:p>
        </w:tc>
      </w:tr>
      <w:tr w:rsidR="001B73A0" w:rsidRPr="00BB6A44" w:rsidTr="007E382D">
        <w:tc>
          <w:tcPr>
            <w:tcW w:w="936" w:type="dxa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2019</w:t>
            </w:r>
          </w:p>
        </w:tc>
        <w:tc>
          <w:tcPr>
            <w:tcW w:w="1044" w:type="dxa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220</w:t>
            </w:r>
          </w:p>
        </w:tc>
        <w:tc>
          <w:tcPr>
            <w:tcW w:w="1417" w:type="dxa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164</w:t>
            </w:r>
          </w:p>
        </w:tc>
        <w:tc>
          <w:tcPr>
            <w:tcW w:w="1559" w:type="dxa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85017</w:t>
            </w:r>
          </w:p>
        </w:tc>
        <w:tc>
          <w:tcPr>
            <w:tcW w:w="1417" w:type="dxa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315 310</w:t>
            </w:r>
          </w:p>
        </w:tc>
        <w:tc>
          <w:tcPr>
            <w:tcW w:w="1834" w:type="dxa"/>
            <w:gridSpan w:val="2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</w:p>
        </w:tc>
      </w:tr>
      <w:tr w:rsidR="001B73A0" w:rsidRPr="00BB6A44" w:rsidTr="007E382D">
        <w:tc>
          <w:tcPr>
            <w:tcW w:w="936" w:type="dxa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2020</w:t>
            </w:r>
          </w:p>
        </w:tc>
        <w:tc>
          <w:tcPr>
            <w:tcW w:w="1044" w:type="dxa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226</w:t>
            </w:r>
          </w:p>
        </w:tc>
        <w:tc>
          <w:tcPr>
            <w:tcW w:w="1417" w:type="dxa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179</w:t>
            </w:r>
          </w:p>
        </w:tc>
        <w:tc>
          <w:tcPr>
            <w:tcW w:w="1559" w:type="dxa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70 776</w:t>
            </w:r>
          </w:p>
        </w:tc>
        <w:tc>
          <w:tcPr>
            <w:tcW w:w="1417" w:type="dxa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263 222</w:t>
            </w:r>
          </w:p>
        </w:tc>
        <w:tc>
          <w:tcPr>
            <w:tcW w:w="1834" w:type="dxa"/>
            <w:gridSpan w:val="2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174014(за 9 мес)</w:t>
            </w:r>
          </w:p>
        </w:tc>
      </w:tr>
      <w:tr w:rsidR="001B73A0" w:rsidRPr="00BB6A44" w:rsidTr="007E382D">
        <w:tc>
          <w:tcPr>
            <w:tcW w:w="936" w:type="dxa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2021</w:t>
            </w:r>
          </w:p>
        </w:tc>
        <w:tc>
          <w:tcPr>
            <w:tcW w:w="1044" w:type="dxa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226</w:t>
            </w:r>
          </w:p>
        </w:tc>
        <w:tc>
          <w:tcPr>
            <w:tcW w:w="1417" w:type="dxa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226</w:t>
            </w:r>
          </w:p>
        </w:tc>
        <w:tc>
          <w:tcPr>
            <w:tcW w:w="1559" w:type="dxa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141238</w:t>
            </w:r>
          </w:p>
        </w:tc>
        <w:tc>
          <w:tcPr>
            <w:tcW w:w="1834" w:type="dxa"/>
            <w:gridSpan w:val="2"/>
          </w:tcPr>
          <w:p w:rsidR="001B73A0" w:rsidRPr="00BB6A44" w:rsidRDefault="001B73A0" w:rsidP="007E382D">
            <w:pPr>
              <w:rPr>
                <w:sz w:val="28"/>
                <w:szCs w:val="28"/>
              </w:rPr>
            </w:pPr>
            <w:r w:rsidRPr="00BB6A44">
              <w:rPr>
                <w:sz w:val="28"/>
                <w:szCs w:val="28"/>
              </w:rPr>
              <w:t>За 9мес</w:t>
            </w:r>
          </w:p>
        </w:tc>
      </w:tr>
    </w:tbl>
    <w:p w:rsidR="001B73A0" w:rsidRPr="00BB6A44" w:rsidRDefault="001B73A0" w:rsidP="001B73A0">
      <w:pPr>
        <w:rPr>
          <w:sz w:val="28"/>
          <w:szCs w:val="28"/>
        </w:rPr>
      </w:pPr>
      <w:r>
        <w:rPr>
          <w:sz w:val="28"/>
          <w:szCs w:val="28"/>
        </w:rPr>
        <w:t xml:space="preserve"> Учитывая </w:t>
      </w:r>
      <w:r w:rsidRPr="00BB6A44">
        <w:rPr>
          <w:sz w:val="28"/>
          <w:szCs w:val="28"/>
        </w:rPr>
        <w:t>то, что за период 2019 -2020год было увеличено количество светодиодных светильников на 17ед.:</w:t>
      </w:r>
    </w:p>
    <w:p w:rsidR="001B73A0" w:rsidRPr="00BB6A44" w:rsidRDefault="001B73A0" w:rsidP="001B73A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6A44">
        <w:rPr>
          <w:rFonts w:ascii="Times New Roman" w:hAnsi="Times New Roman" w:cs="Times New Roman"/>
          <w:sz w:val="28"/>
          <w:szCs w:val="28"/>
        </w:rPr>
        <w:t>-ул. Гидростроителей -10шт;</w:t>
      </w:r>
    </w:p>
    <w:p w:rsidR="001B73A0" w:rsidRPr="00BB6A44" w:rsidRDefault="001B73A0" w:rsidP="001B73A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6A44">
        <w:rPr>
          <w:rFonts w:ascii="Times New Roman" w:hAnsi="Times New Roman" w:cs="Times New Roman"/>
          <w:sz w:val="28"/>
          <w:szCs w:val="28"/>
        </w:rPr>
        <w:t>- парк «Победы»-6шт;</w:t>
      </w:r>
    </w:p>
    <w:p w:rsidR="001B73A0" w:rsidRPr="00BB6A44" w:rsidRDefault="001B73A0" w:rsidP="001B73A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6A44">
        <w:rPr>
          <w:rFonts w:ascii="Times New Roman" w:hAnsi="Times New Roman" w:cs="Times New Roman"/>
          <w:sz w:val="28"/>
          <w:szCs w:val="28"/>
        </w:rPr>
        <w:t>-д\плул Мира-1шт.</w:t>
      </w:r>
    </w:p>
    <w:p w:rsidR="001B73A0" w:rsidRPr="00BB6A44" w:rsidRDefault="001B73A0" w:rsidP="001B73A0">
      <w:pPr>
        <w:rPr>
          <w:sz w:val="28"/>
          <w:szCs w:val="28"/>
        </w:rPr>
      </w:pPr>
      <w:r w:rsidRPr="00BB6A44">
        <w:rPr>
          <w:sz w:val="28"/>
          <w:szCs w:val="28"/>
        </w:rPr>
        <w:t>На 01.11</w:t>
      </w:r>
      <w:r>
        <w:rPr>
          <w:sz w:val="28"/>
          <w:szCs w:val="28"/>
        </w:rPr>
        <w:t>.2021год</w:t>
      </w:r>
      <w:r w:rsidRPr="00BB6A44">
        <w:rPr>
          <w:sz w:val="28"/>
          <w:szCs w:val="28"/>
        </w:rPr>
        <w:t xml:space="preserve"> светильники заменены на светодиодные 100%</w:t>
      </w:r>
      <w:r>
        <w:rPr>
          <w:sz w:val="28"/>
          <w:szCs w:val="28"/>
        </w:rPr>
        <w:t>,</w:t>
      </w:r>
      <w:r w:rsidRPr="00BB6A44">
        <w:rPr>
          <w:sz w:val="28"/>
          <w:szCs w:val="28"/>
        </w:rPr>
        <w:t xml:space="preserve"> в результате реализации муниципальной программы эконом</w:t>
      </w:r>
      <w:r>
        <w:rPr>
          <w:sz w:val="28"/>
          <w:szCs w:val="28"/>
        </w:rPr>
        <w:t xml:space="preserve">ия потребления эл. Энергии, </w:t>
      </w:r>
      <w:r w:rsidRPr="00BB6A44">
        <w:rPr>
          <w:sz w:val="28"/>
          <w:szCs w:val="28"/>
        </w:rPr>
        <w:t>в количественном</w:t>
      </w:r>
      <w:r>
        <w:rPr>
          <w:sz w:val="28"/>
          <w:szCs w:val="28"/>
        </w:rPr>
        <w:t xml:space="preserve"> 61%, </w:t>
      </w:r>
      <w:r w:rsidRPr="00BB6A44">
        <w:rPr>
          <w:sz w:val="28"/>
          <w:szCs w:val="28"/>
        </w:rPr>
        <w:t xml:space="preserve"> и в стоимостном выражении составила 59</w:t>
      </w:r>
      <w:r>
        <w:rPr>
          <w:sz w:val="28"/>
          <w:szCs w:val="28"/>
        </w:rPr>
        <w:t>%</w:t>
      </w:r>
      <w:r w:rsidRPr="00BB6A44">
        <w:rPr>
          <w:sz w:val="28"/>
          <w:szCs w:val="28"/>
        </w:rPr>
        <w:t xml:space="preserve"> .</w:t>
      </w:r>
    </w:p>
    <w:p w:rsidR="001B73A0" w:rsidRPr="00BB6A44" w:rsidRDefault="001B73A0" w:rsidP="001B73A0">
      <w:pPr>
        <w:rPr>
          <w:sz w:val="28"/>
          <w:szCs w:val="28"/>
        </w:rPr>
      </w:pPr>
    </w:p>
    <w:p w:rsidR="001B73A0" w:rsidRPr="00BB6A44" w:rsidRDefault="001B73A0" w:rsidP="001B73A0">
      <w:pPr>
        <w:rPr>
          <w:sz w:val="28"/>
          <w:szCs w:val="28"/>
        </w:rPr>
      </w:pPr>
      <w:r w:rsidRPr="00BB6A44">
        <w:rPr>
          <w:sz w:val="28"/>
          <w:szCs w:val="28"/>
        </w:rPr>
        <w:t>Подготовил:</w:t>
      </w:r>
    </w:p>
    <w:p w:rsidR="001B73A0" w:rsidRPr="00BB6A44" w:rsidRDefault="001B73A0" w:rsidP="001B73A0">
      <w:pPr>
        <w:rPr>
          <w:sz w:val="28"/>
          <w:szCs w:val="28"/>
        </w:rPr>
      </w:pPr>
      <w:r w:rsidRPr="00BB6A44">
        <w:rPr>
          <w:sz w:val="28"/>
          <w:szCs w:val="28"/>
        </w:rPr>
        <w:t>Начальник отдела по вопросам ЖКХ, строительства, благоустройства и транспорта</w:t>
      </w:r>
    </w:p>
    <w:p w:rsidR="001B73A0" w:rsidRPr="00BB6A44" w:rsidRDefault="001B73A0" w:rsidP="001B73A0">
      <w:pPr>
        <w:rPr>
          <w:sz w:val="28"/>
          <w:szCs w:val="28"/>
        </w:rPr>
      </w:pPr>
      <w:r w:rsidRPr="00BB6A44">
        <w:rPr>
          <w:sz w:val="28"/>
          <w:szCs w:val="28"/>
        </w:rPr>
        <w:t>Н.С. Кинах</w:t>
      </w:r>
    </w:p>
    <w:p w:rsidR="006A370C" w:rsidRDefault="006A370C" w:rsidP="001B73A0">
      <w:pPr>
        <w:pStyle w:val="a5"/>
        <w:jc w:val="center"/>
        <w:rPr>
          <w:b/>
        </w:rPr>
      </w:pPr>
    </w:p>
    <w:sectPr w:rsidR="006A370C" w:rsidSect="00592C46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F0" w:rsidRDefault="002A6AF0" w:rsidP="002440CC">
      <w:r>
        <w:separator/>
      </w:r>
    </w:p>
  </w:endnote>
  <w:endnote w:type="continuationSeparator" w:id="0">
    <w:p w:rsidR="002A6AF0" w:rsidRDefault="002A6AF0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F0" w:rsidRDefault="002A6AF0" w:rsidP="002440CC">
      <w:r>
        <w:separator/>
      </w:r>
    </w:p>
  </w:footnote>
  <w:footnote w:type="continuationSeparator" w:id="0">
    <w:p w:rsidR="002A6AF0" w:rsidRDefault="002A6AF0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1840"/>
    <w:multiLevelType w:val="hybridMultilevel"/>
    <w:tmpl w:val="E7AC5A24"/>
    <w:lvl w:ilvl="0" w:tplc="F43E9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C0573"/>
    <w:multiLevelType w:val="hybridMultilevel"/>
    <w:tmpl w:val="AD32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7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>
    <w:nsid w:val="591535D1"/>
    <w:multiLevelType w:val="hybridMultilevel"/>
    <w:tmpl w:val="AF20E53E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785F52"/>
    <w:multiLevelType w:val="hybridMultilevel"/>
    <w:tmpl w:val="AC9A1D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73850235"/>
    <w:multiLevelType w:val="hybridMultilevel"/>
    <w:tmpl w:val="7F0A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7"/>
  </w:num>
  <w:num w:numId="7">
    <w:abstractNumId w:val="4"/>
  </w:num>
  <w:num w:numId="8">
    <w:abstractNumId w:val="17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16"/>
  </w:num>
  <w:num w:numId="14">
    <w:abstractNumId w:val="15"/>
  </w:num>
  <w:num w:numId="15">
    <w:abstractNumId w:val="13"/>
  </w:num>
  <w:num w:numId="16">
    <w:abstractNumId w:val="2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1484B"/>
    <w:rsid w:val="0001744B"/>
    <w:rsid w:val="00040322"/>
    <w:rsid w:val="0005182B"/>
    <w:rsid w:val="0006308B"/>
    <w:rsid w:val="00075E3F"/>
    <w:rsid w:val="00076DC6"/>
    <w:rsid w:val="00080EBC"/>
    <w:rsid w:val="00097B6D"/>
    <w:rsid w:val="000A60EC"/>
    <w:rsid w:val="000C4A97"/>
    <w:rsid w:val="000D217F"/>
    <w:rsid w:val="000D7522"/>
    <w:rsid w:val="000E3A2C"/>
    <w:rsid w:val="000F0330"/>
    <w:rsid w:val="000F32DE"/>
    <w:rsid w:val="00113B8D"/>
    <w:rsid w:val="00117E04"/>
    <w:rsid w:val="00135788"/>
    <w:rsid w:val="0014709F"/>
    <w:rsid w:val="0014721D"/>
    <w:rsid w:val="001517FA"/>
    <w:rsid w:val="001634DC"/>
    <w:rsid w:val="00195C76"/>
    <w:rsid w:val="001B6F2C"/>
    <w:rsid w:val="001B73A0"/>
    <w:rsid w:val="001C48DD"/>
    <w:rsid w:val="001D3F84"/>
    <w:rsid w:val="001E48EE"/>
    <w:rsid w:val="001E4C5E"/>
    <w:rsid w:val="001E7876"/>
    <w:rsid w:val="002129DB"/>
    <w:rsid w:val="002155ED"/>
    <w:rsid w:val="00215A46"/>
    <w:rsid w:val="0022071C"/>
    <w:rsid w:val="00223E58"/>
    <w:rsid w:val="002440CC"/>
    <w:rsid w:val="00251E4F"/>
    <w:rsid w:val="0027309D"/>
    <w:rsid w:val="00282D22"/>
    <w:rsid w:val="00292AF0"/>
    <w:rsid w:val="00296843"/>
    <w:rsid w:val="002A6AF0"/>
    <w:rsid w:val="002F7E68"/>
    <w:rsid w:val="00301574"/>
    <w:rsid w:val="003045D3"/>
    <w:rsid w:val="00314020"/>
    <w:rsid w:val="0032324F"/>
    <w:rsid w:val="003252CF"/>
    <w:rsid w:val="00335163"/>
    <w:rsid w:val="00335176"/>
    <w:rsid w:val="00341D7E"/>
    <w:rsid w:val="003424B5"/>
    <w:rsid w:val="003937CD"/>
    <w:rsid w:val="003A0C7C"/>
    <w:rsid w:val="003A5D4D"/>
    <w:rsid w:val="003A6F4D"/>
    <w:rsid w:val="003D1D18"/>
    <w:rsid w:val="003E7619"/>
    <w:rsid w:val="003F65F3"/>
    <w:rsid w:val="00410051"/>
    <w:rsid w:val="004100E8"/>
    <w:rsid w:val="00410AC5"/>
    <w:rsid w:val="00441F44"/>
    <w:rsid w:val="0046310E"/>
    <w:rsid w:val="00497DD4"/>
    <w:rsid w:val="004A07FD"/>
    <w:rsid w:val="004A6110"/>
    <w:rsid w:val="004A73C3"/>
    <w:rsid w:val="004B55D4"/>
    <w:rsid w:val="004B671A"/>
    <w:rsid w:val="004C05D8"/>
    <w:rsid w:val="004C3F26"/>
    <w:rsid w:val="004D5920"/>
    <w:rsid w:val="004F2A16"/>
    <w:rsid w:val="004F7D3A"/>
    <w:rsid w:val="005002D2"/>
    <w:rsid w:val="0052063E"/>
    <w:rsid w:val="00533EEE"/>
    <w:rsid w:val="00540444"/>
    <w:rsid w:val="00553340"/>
    <w:rsid w:val="00556E0E"/>
    <w:rsid w:val="00570F67"/>
    <w:rsid w:val="00592C46"/>
    <w:rsid w:val="005938B7"/>
    <w:rsid w:val="005B304C"/>
    <w:rsid w:val="005B6ABC"/>
    <w:rsid w:val="005D2B93"/>
    <w:rsid w:val="005E2602"/>
    <w:rsid w:val="005E39C1"/>
    <w:rsid w:val="005E74AD"/>
    <w:rsid w:val="00605BC5"/>
    <w:rsid w:val="00620290"/>
    <w:rsid w:val="00623047"/>
    <w:rsid w:val="006276D5"/>
    <w:rsid w:val="0064672B"/>
    <w:rsid w:val="00676EA0"/>
    <w:rsid w:val="00685225"/>
    <w:rsid w:val="00687CD3"/>
    <w:rsid w:val="006A01F6"/>
    <w:rsid w:val="006A30A5"/>
    <w:rsid w:val="006A370C"/>
    <w:rsid w:val="006B30B2"/>
    <w:rsid w:val="006E72BA"/>
    <w:rsid w:val="00706A1D"/>
    <w:rsid w:val="00715D0B"/>
    <w:rsid w:val="00721DDA"/>
    <w:rsid w:val="00743183"/>
    <w:rsid w:val="00753E54"/>
    <w:rsid w:val="007659F2"/>
    <w:rsid w:val="00774CAC"/>
    <w:rsid w:val="0078011D"/>
    <w:rsid w:val="007A4EA3"/>
    <w:rsid w:val="007A7C8D"/>
    <w:rsid w:val="007B5600"/>
    <w:rsid w:val="007C0324"/>
    <w:rsid w:val="007D40D5"/>
    <w:rsid w:val="007F02FE"/>
    <w:rsid w:val="007F203A"/>
    <w:rsid w:val="008062AD"/>
    <w:rsid w:val="00810877"/>
    <w:rsid w:val="00814C5A"/>
    <w:rsid w:val="0083244B"/>
    <w:rsid w:val="00841A6B"/>
    <w:rsid w:val="00854E7E"/>
    <w:rsid w:val="00854F3A"/>
    <w:rsid w:val="00862E4A"/>
    <w:rsid w:val="00891B78"/>
    <w:rsid w:val="008E165A"/>
    <w:rsid w:val="00900D93"/>
    <w:rsid w:val="0092465B"/>
    <w:rsid w:val="00927AF5"/>
    <w:rsid w:val="0093310C"/>
    <w:rsid w:val="00942E33"/>
    <w:rsid w:val="00981068"/>
    <w:rsid w:val="009960A4"/>
    <w:rsid w:val="009B1094"/>
    <w:rsid w:val="009B1708"/>
    <w:rsid w:val="009D6D49"/>
    <w:rsid w:val="00A118EA"/>
    <w:rsid w:val="00A15EDB"/>
    <w:rsid w:val="00A43E9E"/>
    <w:rsid w:val="00A64127"/>
    <w:rsid w:val="00AB6489"/>
    <w:rsid w:val="00AC13EC"/>
    <w:rsid w:val="00AC7051"/>
    <w:rsid w:val="00AD30CC"/>
    <w:rsid w:val="00AF08A2"/>
    <w:rsid w:val="00B07006"/>
    <w:rsid w:val="00B07DBC"/>
    <w:rsid w:val="00B13B56"/>
    <w:rsid w:val="00B14888"/>
    <w:rsid w:val="00B23F33"/>
    <w:rsid w:val="00B32D87"/>
    <w:rsid w:val="00B35B33"/>
    <w:rsid w:val="00B778CD"/>
    <w:rsid w:val="00B83987"/>
    <w:rsid w:val="00BB5B09"/>
    <w:rsid w:val="00BE3DB6"/>
    <w:rsid w:val="00BE5C68"/>
    <w:rsid w:val="00C01CBC"/>
    <w:rsid w:val="00C47942"/>
    <w:rsid w:val="00C64426"/>
    <w:rsid w:val="00C65118"/>
    <w:rsid w:val="00C7375C"/>
    <w:rsid w:val="00C74898"/>
    <w:rsid w:val="00C95831"/>
    <w:rsid w:val="00C97C8C"/>
    <w:rsid w:val="00CA2A96"/>
    <w:rsid w:val="00CB55E3"/>
    <w:rsid w:val="00CB7F8E"/>
    <w:rsid w:val="00CC5EAD"/>
    <w:rsid w:val="00D02120"/>
    <w:rsid w:val="00D04A07"/>
    <w:rsid w:val="00D04E54"/>
    <w:rsid w:val="00D10AE2"/>
    <w:rsid w:val="00D15403"/>
    <w:rsid w:val="00D42AE5"/>
    <w:rsid w:val="00D4576B"/>
    <w:rsid w:val="00D47337"/>
    <w:rsid w:val="00D80C00"/>
    <w:rsid w:val="00D81037"/>
    <w:rsid w:val="00D842AA"/>
    <w:rsid w:val="00D86D4E"/>
    <w:rsid w:val="00D87FA5"/>
    <w:rsid w:val="00DA0FD0"/>
    <w:rsid w:val="00DA71B2"/>
    <w:rsid w:val="00DB0FA3"/>
    <w:rsid w:val="00DB200F"/>
    <w:rsid w:val="00DB3D7D"/>
    <w:rsid w:val="00DC0BBA"/>
    <w:rsid w:val="00DC3C19"/>
    <w:rsid w:val="00DD5813"/>
    <w:rsid w:val="00E059F3"/>
    <w:rsid w:val="00E40871"/>
    <w:rsid w:val="00E4102D"/>
    <w:rsid w:val="00E7147E"/>
    <w:rsid w:val="00E76FDA"/>
    <w:rsid w:val="00E80BE7"/>
    <w:rsid w:val="00E86295"/>
    <w:rsid w:val="00E908D8"/>
    <w:rsid w:val="00EA3FD2"/>
    <w:rsid w:val="00EB27FE"/>
    <w:rsid w:val="00ED105F"/>
    <w:rsid w:val="00ED1542"/>
    <w:rsid w:val="00ED51B3"/>
    <w:rsid w:val="00ED6C63"/>
    <w:rsid w:val="00F17660"/>
    <w:rsid w:val="00F269A5"/>
    <w:rsid w:val="00F308FD"/>
    <w:rsid w:val="00F31FE9"/>
    <w:rsid w:val="00F46E07"/>
    <w:rsid w:val="00F515FE"/>
    <w:rsid w:val="00F64548"/>
    <w:rsid w:val="00F85E56"/>
    <w:rsid w:val="00F90E9F"/>
    <w:rsid w:val="00F97A97"/>
    <w:rsid w:val="00FA303D"/>
    <w:rsid w:val="00FA6B78"/>
    <w:rsid w:val="00FB235C"/>
    <w:rsid w:val="00FD7E56"/>
    <w:rsid w:val="00FE1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DDC53-590E-4B7D-9601-EB09AF49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3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  <w:style w:type="table" w:customStyle="1" w:styleId="21">
    <w:name w:val="Сетка таблицы2"/>
    <w:basedOn w:val="a1"/>
    <w:next w:val="ad"/>
    <w:uiPriority w:val="99"/>
    <w:rsid w:val="005938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99"/>
    <w:rsid w:val="005938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Учетная запись Майкрософт</cp:lastModifiedBy>
  <cp:revision>5</cp:revision>
  <cp:lastPrinted>2021-12-08T03:26:00Z</cp:lastPrinted>
  <dcterms:created xsi:type="dcterms:W3CDTF">2021-12-08T03:50:00Z</dcterms:created>
  <dcterms:modified xsi:type="dcterms:W3CDTF">2021-12-14T05:58:00Z</dcterms:modified>
</cp:coreProperties>
</file>